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Thursday June 2nd, 11am - 12pm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type: Monthly MAHTF meeting, hybrid - join in Grand County Council Chambers or via Zoom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facilitator: Laura Harris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ZOOM: HASU is inviting you to a scheduled Zoom meeting.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Topic: Moab Housing Task Force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Time: Jun 2, 2022 11:00 AM Mountain Time (US and Canada)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https://us02web.zoom.us/j/83574248144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ID: 835 7424 8144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+13462487799,,83574248144# US (Houston)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+16699009128,,83574248144# US (San Jose)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minutes from May 2022 MAHTF meeting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Agenda updates: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County update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City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MACLT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Local housing agencies updates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Discussion and action items: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Holistic review of Moab Area Affordable Housing Plan changes and updates to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Group brainstorm to go through and change “HTF Recommendations” section of the Affordable Housing Plan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Further decision making of future ‘Housing Summit’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Decide on date and location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Form committees and next steps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357424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